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63" w:rsidRDefault="008E4863" w:rsidP="008E4863">
      <w:pPr>
        <w:rPr>
          <w:b/>
        </w:rPr>
      </w:pPr>
      <w:r>
        <w:rPr>
          <w:b/>
        </w:rPr>
        <w:t>RI.271.2</w:t>
      </w:r>
      <w:r w:rsidR="00644C24">
        <w:rPr>
          <w:b/>
        </w:rPr>
        <w:t>.24</w:t>
      </w:r>
      <w:r w:rsidR="001375AB">
        <w:rPr>
          <w:b/>
        </w:rPr>
        <w:t>.</w:t>
      </w:r>
      <w:r w:rsidRPr="009818BE">
        <w:rPr>
          <w:b/>
        </w:rPr>
        <w:t>202</w:t>
      </w:r>
      <w:r>
        <w:rPr>
          <w:b/>
        </w:rPr>
        <w:t>2</w:t>
      </w:r>
      <w:r w:rsidRPr="008E4863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Załącznik Nr 1</w:t>
      </w:r>
    </w:p>
    <w:p w:rsidR="008E4863" w:rsidRDefault="008E4863" w:rsidP="000B1664">
      <w:pPr>
        <w:rPr>
          <w:b/>
        </w:rPr>
      </w:pPr>
    </w:p>
    <w:p w:rsidR="000B1664" w:rsidRDefault="000B1664" w:rsidP="000B1664">
      <w:pPr>
        <w:rPr>
          <w:b/>
        </w:rPr>
      </w:pPr>
      <w:r>
        <w:rPr>
          <w:b/>
        </w:rPr>
        <w:t xml:space="preserve">Opis Przedmiotu Zamówienia                                                                                                      </w:t>
      </w:r>
    </w:p>
    <w:p w:rsidR="001D7690" w:rsidRPr="000B1664" w:rsidRDefault="001D7690" w:rsidP="001D7690">
      <w:r>
        <w:t>Przedmiotem Zapytania Ofertowego pod nazwą:</w:t>
      </w:r>
    </w:p>
    <w:p w:rsidR="001D7690" w:rsidRPr="00B16594" w:rsidRDefault="001D7690" w:rsidP="001D7690">
      <w:pPr>
        <w:rPr>
          <w:b/>
          <w:bCs/>
        </w:rPr>
      </w:pPr>
      <w:r>
        <w:rPr>
          <w:b/>
          <w:bCs/>
        </w:rPr>
        <w:t xml:space="preserve">„Zakup kosiarki bijakowej do </w:t>
      </w:r>
      <w:r w:rsidR="008D79E1">
        <w:rPr>
          <w:b/>
          <w:bCs/>
        </w:rPr>
        <w:t>pracy z miniciągnikiem</w:t>
      </w:r>
      <w:bookmarkStart w:id="0" w:name="_GoBack"/>
      <w:bookmarkEnd w:id="0"/>
      <w:r>
        <w:rPr>
          <w:b/>
          <w:bCs/>
        </w:rPr>
        <w:t xml:space="preserve"> dla GZGK w Mińsku Mazowieckim”</w:t>
      </w:r>
    </w:p>
    <w:p w:rsidR="001D7690" w:rsidRDefault="001D7690" w:rsidP="001D7690">
      <w:r>
        <w:t>jest</w:t>
      </w:r>
      <w:r w:rsidRPr="00D3345C">
        <w:t xml:space="preserve"> </w:t>
      </w:r>
      <w:r>
        <w:t>nowa</w:t>
      </w:r>
      <w:r w:rsidRPr="00CB2652">
        <w:t xml:space="preserve"> </w:t>
      </w:r>
      <w:r>
        <w:t xml:space="preserve">kosiarka bijakowa </w:t>
      </w:r>
      <w:r w:rsidR="00644C24">
        <w:t xml:space="preserve">do pracy z miniciągnikiem </w:t>
      </w:r>
      <w:r>
        <w:t>o następujących parametrach technicznych:</w:t>
      </w:r>
    </w:p>
    <w:p w:rsidR="001D7690" w:rsidRPr="00394132" w:rsidRDefault="001D7690" w:rsidP="001D769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  <w:r w:rsidRPr="00394132">
        <w:rPr>
          <w:rFonts w:eastAsia="Times New Roman"/>
          <w:lang w:eastAsia="pl-PL"/>
        </w:rPr>
        <w:t>szer</w:t>
      </w:r>
      <w:r w:rsidR="00644C24" w:rsidRPr="00394132">
        <w:rPr>
          <w:rFonts w:eastAsia="Times New Roman"/>
          <w:lang w:eastAsia="pl-PL"/>
        </w:rPr>
        <w:t>okość robocza 1,3</w:t>
      </w:r>
      <w:r w:rsidR="00C31687" w:rsidRPr="00394132">
        <w:rPr>
          <w:rFonts w:eastAsia="Times New Roman"/>
          <w:lang w:eastAsia="pl-PL"/>
        </w:rPr>
        <w:t>0 m</w:t>
      </w:r>
    </w:p>
    <w:p w:rsidR="00C31687" w:rsidRPr="00394132" w:rsidRDefault="00C31687" w:rsidP="001D769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  <w:r w:rsidRPr="00394132">
        <w:rPr>
          <w:rFonts w:eastAsia="Times New Roman"/>
          <w:lang w:eastAsia="pl-PL"/>
        </w:rPr>
        <w:t>zakres regulacji wysokości koszenia min. 50 mm</w:t>
      </w:r>
    </w:p>
    <w:p w:rsidR="00C31687" w:rsidRPr="00394132" w:rsidRDefault="00C31687" w:rsidP="00C31687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  <w:r w:rsidRPr="00394132">
        <w:rPr>
          <w:rFonts w:eastAsia="Times New Roman"/>
          <w:lang w:eastAsia="pl-PL"/>
        </w:rPr>
        <w:t>regulacja wysokości koszenia za pomocą wału kopiującego</w:t>
      </w:r>
    </w:p>
    <w:p w:rsidR="001D7690" w:rsidRPr="00394132" w:rsidRDefault="001D7690" w:rsidP="001D769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  <w:r w:rsidRPr="00394132">
        <w:rPr>
          <w:rFonts w:eastAsia="Times New Roman"/>
          <w:lang w:eastAsia="pl-PL"/>
        </w:rPr>
        <w:t xml:space="preserve">liczba noży </w:t>
      </w:r>
      <w:r w:rsidR="00644C24" w:rsidRPr="00394132">
        <w:rPr>
          <w:rFonts w:eastAsia="Times New Roman"/>
          <w:lang w:eastAsia="pl-PL"/>
        </w:rPr>
        <w:t>min. 3</w:t>
      </w:r>
      <w:r w:rsidRPr="00394132">
        <w:rPr>
          <w:rFonts w:eastAsia="Times New Roman"/>
          <w:lang w:eastAsia="pl-PL"/>
        </w:rPr>
        <w:t>4 szt.</w:t>
      </w:r>
    </w:p>
    <w:p w:rsidR="00644C24" w:rsidRPr="00394132" w:rsidRDefault="001D7690" w:rsidP="001D769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  <w:r w:rsidRPr="00394132">
        <w:rPr>
          <w:rFonts w:eastAsia="Times New Roman"/>
          <w:lang w:eastAsia="pl-PL"/>
        </w:rPr>
        <w:t xml:space="preserve">liczba </w:t>
      </w:r>
      <w:proofErr w:type="spellStart"/>
      <w:r w:rsidRPr="00394132">
        <w:rPr>
          <w:rFonts w:eastAsia="Times New Roman"/>
          <w:lang w:eastAsia="pl-PL"/>
        </w:rPr>
        <w:t>przeciwnoży</w:t>
      </w:r>
      <w:proofErr w:type="spellEnd"/>
      <w:r w:rsidRPr="00394132">
        <w:rPr>
          <w:rFonts w:eastAsia="Times New Roman"/>
          <w:lang w:eastAsia="pl-PL"/>
        </w:rPr>
        <w:t xml:space="preserve"> 1 rząd/2 szt. </w:t>
      </w:r>
    </w:p>
    <w:p w:rsidR="00644C24" w:rsidRPr="00394132" w:rsidRDefault="00644C24" w:rsidP="001D769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  <w:r w:rsidRPr="00394132">
        <w:rPr>
          <w:rFonts w:eastAsia="Times New Roman"/>
          <w:lang w:eastAsia="pl-PL"/>
        </w:rPr>
        <w:t>Ilość pasków klinowych: 3</w:t>
      </w:r>
    </w:p>
    <w:p w:rsidR="001D7690" w:rsidRPr="00394132" w:rsidRDefault="001D7690" w:rsidP="001D769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  <w:r w:rsidRPr="00394132">
        <w:rPr>
          <w:rFonts w:eastAsia="Times New Roman"/>
          <w:lang w:eastAsia="pl-PL"/>
        </w:rPr>
        <w:t xml:space="preserve">obroty WOM min. 540 </w:t>
      </w:r>
      <w:proofErr w:type="spellStart"/>
      <w:r w:rsidRPr="00394132">
        <w:rPr>
          <w:rFonts w:eastAsia="Times New Roman"/>
          <w:lang w:eastAsia="pl-PL"/>
        </w:rPr>
        <w:t>obr</w:t>
      </w:r>
      <w:proofErr w:type="spellEnd"/>
      <w:r w:rsidRPr="00394132">
        <w:rPr>
          <w:rFonts w:eastAsia="Times New Roman"/>
          <w:lang w:eastAsia="pl-PL"/>
        </w:rPr>
        <w:t>./min</w:t>
      </w:r>
    </w:p>
    <w:p w:rsidR="001D7690" w:rsidRPr="00394132" w:rsidRDefault="001D7690" w:rsidP="001D769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  <w:r w:rsidRPr="00394132">
        <w:rPr>
          <w:rFonts w:eastAsia="Times New Roman"/>
          <w:lang w:eastAsia="pl-PL"/>
        </w:rPr>
        <w:t xml:space="preserve">przesuw poprzeczny </w:t>
      </w:r>
      <w:r w:rsidR="00644C24" w:rsidRPr="00394132">
        <w:rPr>
          <w:rFonts w:eastAsia="Times New Roman"/>
          <w:lang w:eastAsia="pl-PL"/>
        </w:rPr>
        <w:t>hydrauliczny min. 320 m</w:t>
      </w:r>
      <w:r w:rsidRPr="00394132">
        <w:rPr>
          <w:rFonts w:eastAsia="Times New Roman"/>
          <w:lang w:eastAsia="pl-PL"/>
        </w:rPr>
        <w:t>m</w:t>
      </w:r>
      <w:r w:rsidR="00644C24" w:rsidRPr="00394132">
        <w:rPr>
          <w:rFonts w:eastAsia="Times New Roman"/>
          <w:lang w:eastAsia="pl-PL"/>
        </w:rPr>
        <w:t>, max 350 mm</w:t>
      </w:r>
    </w:p>
    <w:p w:rsidR="001D7690" w:rsidRPr="00394132" w:rsidRDefault="00644C24" w:rsidP="001D769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  <w:r w:rsidRPr="00394132">
        <w:rPr>
          <w:rFonts w:eastAsia="Times New Roman"/>
          <w:lang w:eastAsia="pl-PL"/>
        </w:rPr>
        <w:t>1 przyłącze</w:t>
      </w:r>
      <w:r w:rsidR="001D7690" w:rsidRPr="00394132">
        <w:rPr>
          <w:rFonts w:eastAsia="Times New Roman"/>
          <w:lang w:eastAsia="pl-PL"/>
        </w:rPr>
        <w:t xml:space="preserve"> hydrauliczne dwustronnego działania</w:t>
      </w:r>
    </w:p>
    <w:p w:rsidR="001D7690" w:rsidRPr="00394132" w:rsidRDefault="001D7690" w:rsidP="001D769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  <w:r w:rsidRPr="00394132">
        <w:rPr>
          <w:rFonts w:eastAsia="Times New Roman"/>
          <w:lang w:eastAsia="pl-PL"/>
        </w:rPr>
        <w:t>dopuszczalna prędkość robocza min 10 km/h</w:t>
      </w:r>
    </w:p>
    <w:p w:rsidR="001D7690" w:rsidRPr="00394132" w:rsidRDefault="001D7690" w:rsidP="001D769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  <w:r w:rsidRPr="00394132">
        <w:rPr>
          <w:rFonts w:eastAsia="Times New Roman"/>
          <w:lang w:eastAsia="pl-PL"/>
        </w:rPr>
        <w:t>dopuszczalna prędkość transportowa min. 35km/h</w:t>
      </w:r>
    </w:p>
    <w:p w:rsidR="001D7690" w:rsidRPr="00394132" w:rsidRDefault="00C31687" w:rsidP="001D769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  <w:r w:rsidRPr="00394132">
        <w:rPr>
          <w:rFonts w:eastAsia="Times New Roman"/>
          <w:lang w:eastAsia="pl-PL"/>
        </w:rPr>
        <w:t>masa 210 - 23</w:t>
      </w:r>
      <w:r w:rsidR="001D7690" w:rsidRPr="00394132">
        <w:rPr>
          <w:rFonts w:eastAsia="Times New Roman"/>
          <w:lang w:eastAsia="pl-PL"/>
        </w:rPr>
        <w:t>0 kg</w:t>
      </w:r>
    </w:p>
    <w:p w:rsidR="001D7690" w:rsidRPr="00394132" w:rsidRDefault="00C31687" w:rsidP="001D769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  <w:r w:rsidRPr="00394132">
        <w:rPr>
          <w:rFonts w:eastAsia="Times New Roman"/>
          <w:lang w:eastAsia="pl-PL"/>
        </w:rPr>
        <w:t>średnica ciętych gałęzi max 2</w:t>
      </w:r>
      <w:r w:rsidR="001D7690" w:rsidRPr="00394132">
        <w:rPr>
          <w:rFonts w:eastAsia="Times New Roman"/>
          <w:lang w:eastAsia="pl-PL"/>
        </w:rPr>
        <w:t>0 mm</w:t>
      </w:r>
    </w:p>
    <w:p w:rsidR="001D7690" w:rsidRPr="00394132" w:rsidRDefault="00C31687" w:rsidP="001D769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  <w:r w:rsidRPr="00394132">
        <w:rPr>
          <w:rFonts w:eastAsia="Times New Roman"/>
          <w:lang w:eastAsia="pl-PL"/>
        </w:rPr>
        <w:t>zaczep</w:t>
      </w:r>
      <w:r w:rsidR="001D7690" w:rsidRPr="00394132">
        <w:rPr>
          <w:rFonts w:eastAsia="Times New Roman"/>
          <w:lang w:eastAsia="pl-PL"/>
        </w:rPr>
        <w:t xml:space="preserve"> </w:t>
      </w:r>
      <w:r w:rsidRPr="00394132">
        <w:rPr>
          <w:rFonts w:eastAsia="Times New Roman"/>
          <w:lang w:eastAsia="pl-PL"/>
        </w:rPr>
        <w:t>TUZ kategorii I</w:t>
      </w:r>
    </w:p>
    <w:p w:rsidR="00644C24" w:rsidRPr="00394132" w:rsidRDefault="001D7690" w:rsidP="001D769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  <w:r w:rsidRPr="00394132">
        <w:rPr>
          <w:rFonts w:eastAsia="Times New Roman"/>
          <w:lang w:eastAsia="pl-PL"/>
        </w:rPr>
        <w:t xml:space="preserve">wał o średnicy </w:t>
      </w:r>
      <w:r w:rsidR="00644C24" w:rsidRPr="00394132">
        <w:rPr>
          <w:rFonts w:eastAsia="Times New Roman"/>
          <w:lang w:eastAsia="pl-PL"/>
        </w:rPr>
        <w:t xml:space="preserve">min. </w:t>
      </w:r>
      <w:r w:rsidRPr="00394132">
        <w:rPr>
          <w:rFonts w:eastAsia="Times New Roman"/>
          <w:lang w:eastAsia="pl-PL"/>
        </w:rPr>
        <w:t>1</w:t>
      </w:r>
      <w:r w:rsidR="00644C24" w:rsidRPr="00394132">
        <w:rPr>
          <w:rFonts w:eastAsia="Times New Roman"/>
          <w:lang w:eastAsia="pl-PL"/>
        </w:rPr>
        <w:t>08</w:t>
      </w:r>
      <w:r w:rsidRPr="00394132">
        <w:rPr>
          <w:rFonts w:eastAsia="Times New Roman"/>
          <w:lang w:eastAsia="pl-PL"/>
        </w:rPr>
        <w:t xml:space="preserve"> mm </w:t>
      </w:r>
    </w:p>
    <w:p w:rsidR="001D7690" w:rsidRPr="00394132" w:rsidRDefault="001D7690" w:rsidP="001D769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  <w:r w:rsidRPr="00394132">
        <w:rPr>
          <w:rFonts w:eastAsia="Times New Roman"/>
          <w:lang w:eastAsia="pl-PL"/>
        </w:rPr>
        <w:t>automatyczny naciąg pasów klinowych</w:t>
      </w:r>
    </w:p>
    <w:p w:rsidR="00C31687" w:rsidRPr="00394132" w:rsidRDefault="00C31687" w:rsidP="001D769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  <w:r w:rsidRPr="00394132">
        <w:rPr>
          <w:rFonts w:eastAsia="Times New Roman"/>
          <w:lang w:eastAsia="pl-PL"/>
        </w:rPr>
        <w:t>automatyczne czyszczenie wału kopiującego</w:t>
      </w:r>
    </w:p>
    <w:p w:rsidR="001D7690" w:rsidRPr="00394132" w:rsidRDefault="00644C24" w:rsidP="001D769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  <w:r w:rsidRPr="00394132">
        <w:rPr>
          <w:rFonts w:eastAsia="Times New Roman"/>
          <w:lang w:eastAsia="pl-PL"/>
        </w:rPr>
        <w:t xml:space="preserve">wał napędowy </w:t>
      </w:r>
      <w:r w:rsidR="001D7690" w:rsidRPr="00394132">
        <w:rPr>
          <w:rFonts w:eastAsia="Times New Roman"/>
          <w:lang w:eastAsia="pl-PL"/>
        </w:rPr>
        <w:t>WPT</w:t>
      </w:r>
      <w:r w:rsidRPr="00394132">
        <w:rPr>
          <w:rFonts w:eastAsia="Times New Roman"/>
          <w:lang w:eastAsia="pl-PL"/>
        </w:rPr>
        <w:t xml:space="preserve"> (wbudowany) ciągnik – kosiarka: bez sprzęgła (sprzęgło wbudowane w przekładnię)</w:t>
      </w:r>
    </w:p>
    <w:p w:rsidR="001D7690" w:rsidRPr="00394132" w:rsidRDefault="001D7690" w:rsidP="001D769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  <w:r w:rsidRPr="00394132">
        <w:rPr>
          <w:rFonts w:eastAsia="Times New Roman"/>
          <w:lang w:eastAsia="pl-PL"/>
        </w:rPr>
        <w:t xml:space="preserve">współpraca z ciągnikami o mocy od </w:t>
      </w:r>
      <w:r w:rsidR="00644C24" w:rsidRPr="00394132">
        <w:rPr>
          <w:rFonts w:eastAsia="Times New Roman"/>
          <w:lang w:eastAsia="pl-PL"/>
        </w:rPr>
        <w:t>25 do 3</w:t>
      </w:r>
      <w:r w:rsidRPr="00394132">
        <w:rPr>
          <w:rFonts w:eastAsia="Times New Roman"/>
          <w:lang w:eastAsia="pl-PL"/>
        </w:rPr>
        <w:t>0 KM</w:t>
      </w:r>
    </w:p>
    <w:p w:rsidR="001D7690" w:rsidRPr="00394132" w:rsidRDefault="001D7690" w:rsidP="001D769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  <w:r w:rsidRPr="00394132">
        <w:rPr>
          <w:rFonts w:eastAsia="Times New Roman"/>
          <w:lang w:eastAsia="pl-PL"/>
        </w:rPr>
        <w:t>osłona gumowa</w:t>
      </w:r>
    </w:p>
    <w:p w:rsidR="001D7690" w:rsidRPr="00394132" w:rsidRDefault="001D7690" w:rsidP="001D769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  <w:r w:rsidRPr="00394132">
        <w:rPr>
          <w:rFonts w:eastAsia="Times New Roman"/>
          <w:lang w:eastAsia="pl-PL"/>
        </w:rPr>
        <w:t xml:space="preserve">korpus kosiarki </w:t>
      </w:r>
      <w:r w:rsidR="00644C24" w:rsidRPr="00394132">
        <w:rPr>
          <w:rFonts w:eastAsia="Times New Roman"/>
          <w:lang w:eastAsia="pl-PL"/>
        </w:rPr>
        <w:t>wyposażony w płaszcz stalowy o dużej odporności na ścieranie</w:t>
      </w:r>
    </w:p>
    <w:p w:rsidR="00644C24" w:rsidRPr="00394132" w:rsidRDefault="00644C24" w:rsidP="001D769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  <w:r w:rsidRPr="00394132">
        <w:rPr>
          <w:rFonts w:eastAsia="Times New Roman"/>
          <w:lang w:eastAsia="pl-PL"/>
        </w:rPr>
        <w:t>płozy ślizgowe ze stali trudnościeralnej</w:t>
      </w:r>
    </w:p>
    <w:p w:rsidR="00644C24" w:rsidRPr="00394132" w:rsidRDefault="00644C24" w:rsidP="001D769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  <w:r w:rsidRPr="00394132">
        <w:rPr>
          <w:rFonts w:eastAsia="Times New Roman"/>
          <w:lang w:eastAsia="pl-PL"/>
        </w:rPr>
        <w:t>możliwość zaczepu kosiarki z tyłu lub z przodu ciągnika</w:t>
      </w:r>
    </w:p>
    <w:p w:rsidR="001D7690" w:rsidRPr="00394132" w:rsidRDefault="001D7690" w:rsidP="001D769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  <w:r w:rsidRPr="00394132">
        <w:rPr>
          <w:rFonts w:eastAsia="Times New Roman"/>
          <w:lang w:eastAsia="pl-PL"/>
        </w:rPr>
        <w:t>gwarancja producenta min.  12 miesięcy</w:t>
      </w:r>
    </w:p>
    <w:p w:rsidR="006408F2" w:rsidRDefault="006408F2" w:rsidP="000B1664">
      <w:pPr>
        <w:jc w:val="both"/>
      </w:pPr>
    </w:p>
    <w:sectPr w:rsidR="00640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5301F"/>
    <w:multiLevelType w:val="multilevel"/>
    <w:tmpl w:val="9FCA9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36A02"/>
    <w:multiLevelType w:val="multilevel"/>
    <w:tmpl w:val="2856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762FB"/>
    <w:multiLevelType w:val="multilevel"/>
    <w:tmpl w:val="2AB4B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03296"/>
    <w:multiLevelType w:val="hybridMultilevel"/>
    <w:tmpl w:val="B72235A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42FE4180"/>
    <w:multiLevelType w:val="multilevel"/>
    <w:tmpl w:val="13D2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A71C70"/>
    <w:multiLevelType w:val="multilevel"/>
    <w:tmpl w:val="5BD69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347DC5"/>
    <w:multiLevelType w:val="multilevel"/>
    <w:tmpl w:val="9836C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402E3D"/>
    <w:multiLevelType w:val="multilevel"/>
    <w:tmpl w:val="2E0A8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7545B8"/>
    <w:multiLevelType w:val="multilevel"/>
    <w:tmpl w:val="ADC6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AE5560"/>
    <w:multiLevelType w:val="multilevel"/>
    <w:tmpl w:val="0CB8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952A14"/>
    <w:multiLevelType w:val="multilevel"/>
    <w:tmpl w:val="13002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5C"/>
    <w:rsid w:val="00070A58"/>
    <w:rsid w:val="000B1664"/>
    <w:rsid w:val="000D0943"/>
    <w:rsid w:val="000E5EF4"/>
    <w:rsid w:val="000F1BF6"/>
    <w:rsid w:val="001375AB"/>
    <w:rsid w:val="001D7690"/>
    <w:rsid w:val="001E67E6"/>
    <w:rsid w:val="002D6679"/>
    <w:rsid w:val="00331742"/>
    <w:rsid w:val="00394132"/>
    <w:rsid w:val="003B4398"/>
    <w:rsid w:val="00446909"/>
    <w:rsid w:val="00493460"/>
    <w:rsid w:val="00537D34"/>
    <w:rsid w:val="006408F2"/>
    <w:rsid w:val="00644C24"/>
    <w:rsid w:val="00653F5B"/>
    <w:rsid w:val="0069331A"/>
    <w:rsid w:val="006C1D25"/>
    <w:rsid w:val="007A3623"/>
    <w:rsid w:val="007B6488"/>
    <w:rsid w:val="00811A4E"/>
    <w:rsid w:val="00895B6E"/>
    <w:rsid w:val="008D79E1"/>
    <w:rsid w:val="008E4863"/>
    <w:rsid w:val="008E7C29"/>
    <w:rsid w:val="009845F3"/>
    <w:rsid w:val="00A06800"/>
    <w:rsid w:val="00AC7675"/>
    <w:rsid w:val="00B16594"/>
    <w:rsid w:val="00C31687"/>
    <w:rsid w:val="00C958AE"/>
    <w:rsid w:val="00CB1F0E"/>
    <w:rsid w:val="00D3345C"/>
    <w:rsid w:val="00D6559B"/>
    <w:rsid w:val="00DC0990"/>
    <w:rsid w:val="00E047B4"/>
    <w:rsid w:val="00E83496"/>
    <w:rsid w:val="00E93991"/>
    <w:rsid w:val="00F40675"/>
    <w:rsid w:val="00FC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345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70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345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70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Z-ca kierownika</dc:creator>
  <cp:lastModifiedBy>USER</cp:lastModifiedBy>
  <cp:revision>11</cp:revision>
  <cp:lastPrinted>2022-03-31T06:39:00Z</cp:lastPrinted>
  <dcterms:created xsi:type="dcterms:W3CDTF">2022-03-19T14:10:00Z</dcterms:created>
  <dcterms:modified xsi:type="dcterms:W3CDTF">2022-04-26T10:57:00Z</dcterms:modified>
</cp:coreProperties>
</file>