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1E04" w14:textId="4B9716D4" w:rsidR="001F500E" w:rsidRPr="00751A8E" w:rsidRDefault="00103DA7" w:rsidP="00751A8E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751A8E" w:rsidRPr="00A73E8D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A73E8D">
        <w:rPr>
          <w:rFonts w:asciiTheme="minorHAnsi" w:eastAsiaTheme="minorHAnsi" w:hAnsiTheme="minorHAnsi" w:cstheme="minorBidi"/>
          <w:b/>
          <w:sz w:val="20"/>
          <w:szCs w:val="20"/>
        </w:rPr>
        <w:t>9</w:t>
      </w:r>
      <w:r w:rsidR="00751A8E" w:rsidRPr="00A73E8D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Pr="00A73E8D"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Pr="00A73E8D"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751A8E" w:rsidRPr="00A73E8D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31245C" w:rsidRPr="00A73E8D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="002E7529" w:rsidRPr="00A73E8D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751A8E" w:rsidRPr="00A73E8D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2E7529" w:rsidRPr="00A73E8D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751A8E" w:rsidRPr="00A73E8D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25FDC" w:rsidRPr="00A73E8D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1F500E" w:rsidRPr="00A73E8D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751A8E" w:rsidRPr="00A73E8D">
        <w:rPr>
          <w:rFonts w:asciiTheme="minorHAnsi" w:hAnsiTheme="minorHAnsi" w:cs="Times New Roman"/>
          <w:b/>
          <w:sz w:val="20"/>
          <w:szCs w:val="20"/>
        </w:rPr>
        <w:t xml:space="preserve">10 do SWZ </w:t>
      </w:r>
      <w:r w:rsidR="001F500E" w:rsidRPr="00A73E8D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A73E8D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73E8D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 w:rsidRPr="00A73E8D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751A8E" w:rsidRPr="00A73E8D">
        <w:rPr>
          <w:rFonts w:asciiTheme="minorHAnsi" w:hAnsiTheme="minorHAnsi" w:cs="Times New Roman"/>
          <w:b/>
          <w:color w:val="auto"/>
          <w:sz w:val="20"/>
          <w:szCs w:val="20"/>
        </w:rPr>
        <w:t>z art. 7</w:t>
      </w:r>
      <w:r w:rsidR="00751A8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</w:p>
    <w:p w14:paraId="0E65734C" w14:textId="77777777" w:rsidR="00437D31" w:rsidRPr="00D50175" w:rsidRDefault="00437D31" w:rsidP="00103DA7">
      <w:pPr>
        <w:spacing w:after="0" w:line="240" w:lineRule="auto"/>
        <w:ind w:left="708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504D70A" w14:textId="77777777"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05BA8FD3" w14:textId="77777777"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12C486C" w14:textId="77777777" w:rsidR="00103DA7" w:rsidRDefault="00437D31" w:rsidP="00751A8E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7AE34EF7" w14:textId="77777777" w:rsidR="00103DA7" w:rsidRPr="00103DA7" w:rsidRDefault="00103DA7" w:rsidP="00751A8E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OŚWIADCZENIE</w:t>
      </w:r>
    </w:p>
    <w:p w14:paraId="7D5963F8" w14:textId="77777777" w:rsidR="00103DA7" w:rsidRPr="00D50175" w:rsidRDefault="00103DA7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69C02EF2" w14:textId="77777777" w:rsidR="00A73E8D" w:rsidRPr="00A73E8D" w:rsidRDefault="00625FDC" w:rsidP="00A73E8D">
      <w:pPr>
        <w:spacing w:after="160" w:line="240" w:lineRule="auto"/>
        <w:jc w:val="both"/>
        <w:rPr>
          <w:iCs/>
          <w:sz w:val="24"/>
          <w:szCs w:val="24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  <w:bookmarkStart w:id="0" w:name="_Hlk105338341"/>
      <w:r w:rsidR="00A73E8D" w:rsidRPr="00A73E8D">
        <w:rPr>
          <w:rFonts w:eastAsia="Times New Roman" w:cs="Calibri"/>
          <w:b/>
          <w:sz w:val="24"/>
          <w:szCs w:val="24"/>
          <w:lang w:eastAsia="pl-PL"/>
        </w:rPr>
        <w:t>Budowa zaplecza boiska sportowego w Hucie Mińskiej</w:t>
      </w:r>
      <w:bookmarkEnd w:id="0"/>
      <w:r w:rsidR="00A73E8D" w:rsidRPr="00A73E8D">
        <w:rPr>
          <w:iCs/>
          <w:sz w:val="24"/>
          <w:szCs w:val="24"/>
        </w:rPr>
        <w:t xml:space="preserve"> </w:t>
      </w:r>
    </w:p>
    <w:p w14:paraId="7099595B" w14:textId="0750C96E" w:rsidR="00EF7E57" w:rsidRDefault="00A73E8D" w:rsidP="00A73E8D">
      <w:pPr>
        <w:spacing w:after="16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o</w:t>
      </w:r>
      <w:r w:rsidR="00EF7E57">
        <w:rPr>
          <w:rFonts w:asciiTheme="minorHAnsi" w:hAnsiTheme="minorHAnsi"/>
          <w:iCs/>
          <w:sz w:val="20"/>
          <w:szCs w:val="20"/>
        </w:rPr>
        <w:t xml:space="preserve">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605E84D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6BADAFB5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013A9583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F8685A7" w14:textId="77777777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2E5AE6">
        <w:rPr>
          <w:rFonts w:asciiTheme="minorHAnsi" w:hAnsiTheme="minorHAnsi"/>
          <w:iCs/>
          <w:sz w:val="20"/>
          <w:szCs w:val="20"/>
        </w:rPr>
        <w:t xml:space="preserve">podwykonawców,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dostawców </w:t>
      </w:r>
      <w:r w:rsidR="002E5AE6">
        <w:rPr>
          <w:rFonts w:asciiTheme="minorHAnsi" w:hAnsiTheme="minorHAnsi"/>
          <w:iCs/>
          <w:sz w:val="20"/>
          <w:szCs w:val="20"/>
        </w:rPr>
        <w:t xml:space="preserve">bądź polegać na zdolności podmiotów,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26C220F3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0076E1F3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6BC6C852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FFCF9A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47CC15D8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7B6EE392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681D4BA7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2DF7" w14:textId="77777777" w:rsidR="006F751F" w:rsidRDefault="006F751F" w:rsidP="003C4B1A">
      <w:pPr>
        <w:spacing w:after="0" w:line="240" w:lineRule="auto"/>
      </w:pPr>
      <w:r>
        <w:separator/>
      </w:r>
    </w:p>
  </w:endnote>
  <w:endnote w:type="continuationSeparator" w:id="0">
    <w:p w14:paraId="209C4547" w14:textId="77777777" w:rsidR="006F751F" w:rsidRDefault="006F751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7A33" w14:textId="77777777" w:rsidR="006F751F" w:rsidRDefault="006F751F" w:rsidP="003C4B1A">
      <w:pPr>
        <w:spacing w:after="0" w:line="240" w:lineRule="auto"/>
      </w:pPr>
      <w:r>
        <w:separator/>
      </w:r>
    </w:p>
  </w:footnote>
  <w:footnote w:type="continuationSeparator" w:id="0">
    <w:p w14:paraId="07F32207" w14:textId="77777777" w:rsidR="006F751F" w:rsidRDefault="006F751F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2756">
    <w:abstractNumId w:val="0"/>
  </w:num>
  <w:num w:numId="2" w16cid:durableId="1806507636">
    <w:abstractNumId w:val="2"/>
  </w:num>
  <w:num w:numId="3" w16cid:durableId="472529994">
    <w:abstractNumId w:val="1"/>
  </w:num>
  <w:num w:numId="4" w16cid:durableId="155570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714DE"/>
    <w:rsid w:val="00103DA7"/>
    <w:rsid w:val="00126525"/>
    <w:rsid w:val="001F500E"/>
    <w:rsid w:val="00282410"/>
    <w:rsid w:val="002E5AE6"/>
    <w:rsid w:val="002E7529"/>
    <w:rsid w:val="0031245C"/>
    <w:rsid w:val="00353092"/>
    <w:rsid w:val="00357F1E"/>
    <w:rsid w:val="003B521F"/>
    <w:rsid w:val="003C4B1A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F239B"/>
    <w:rsid w:val="006F751F"/>
    <w:rsid w:val="00751A8E"/>
    <w:rsid w:val="00845829"/>
    <w:rsid w:val="008568E9"/>
    <w:rsid w:val="00865213"/>
    <w:rsid w:val="0087703F"/>
    <w:rsid w:val="00A73E8D"/>
    <w:rsid w:val="00B37CFA"/>
    <w:rsid w:val="00B6164B"/>
    <w:rsid w:val="00B66BDD"/>
    <w:rsid w:val="00BE7FEB"/>
    <w:rsid w:val="00C5001B"/>
    <w:rsid w:val="00C65185"/>
    <w:rsid w:val="00C73AFE"/>
    <w:rsid w:val="00D42A1D"/>
    <w:rsid w:val="00D50175"/>
    <w:rsid w:val="00D76394"/>
    <w:rsid w:val="00DC5A09"/>
    <w:rsid w:val="00E507EF"/>
    <w:rsid w:val="00E8007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F6F0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mama</cp:lastModifiedBy>
  <cp:revision>4</cp:revision>
  <dcterms:created xsi:type="dcterms:W3CDTF">2022-04-26T06:39:00Z</dcterms:created>
  <dcterms:modified xsi:type="dcterms:W3CDTF">2022-06-05T15:55:00Z</dcterms:modified>
</cp:coreProperties>
</file>